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0D5E2" w14:textId="77777777" w:rsidR="004A7856" w:rsidRPr="004A7856" w:rsidRDefault="000C0621" w:rsidP="00A16B1C">
      <w:pPr>
        <w:tabs>
          <w:tab w:val="left" w:pos="709"/>
          <w:tab w:val="left" w:pos="56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7856">
        <w:rPr>
          <w:rFonts w:ascii="Times New Roman" w:hAnsi="Times New Roman" w:cs="Times New Roman"/>
          <w:b/>
          <w:sz w:val="28"/>
          <w:szCs w:val="28"/>
        </w:rPr>
        <w:t xml:space="preserve">Информация по результатам конкурса </w:t>
      </w:r>
      <w:r w:rsidR="00E87F7F">
        <w:rPr>
          <w:rFonts w:ascii="Times New Roman" w:hAnsi="Times New Roman" w:cs="Times New Roman"/>
          <w:b/>
          <w:sz w:val="28"/>
          <w:szCs w:val="28"/>
        </w:rPr>
        <w:t xml:space="preserve">на замещение 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>вакантн</w:t>
      </w:r>
      <w:r w:rsidR="00E87F7F">
        <w:rPr>
          <w:rFonts w:ascii="Times New Roman" w:hAnsi="Times New Roman" w:cs="Times New Roman"/>
          <w:b/>
          <w:bCs/>
          <w:sz w:val="28"/>
          <w:szCs w:val="28"/>
        </w:rPr>
        <w:t xml:space="preserve">ых 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>должност</w:t>
      </w:r>
      <w:r w:rsidR="00E87F7F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78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6B1C">
        <w:rPr>
          <w:rFonts w:ascii="Times New Roman" w:hAnsi="Times New Roman" w:cs="Times New Roman"/>
          <w:b/>
          <w:bCs/>
          <w:sz w:val="28"/>
          <w:szCs w:val="28"/>
        </w:rPr>
        <w:t>директоров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</w:t>
      </w:r>
      <w:r w:rsidR="00E87F7F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 бюджетн</w:t>
      </w:r>
      <w:r w:rsidR="00E87F7F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</w:t>
      </w:r>
      <w:r w:rsidR="00E87F7F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 Рес</w:t>
      </w:r>
      <w:r w:rsidR="00E87F7F">
        <w:rPr>
          <w:rFonts w:ascii="Times New Roman" w:hAnsi="Times New Roman" w:cs="Times New Roman"/>
          <w:b/>
          <w:bCs/>
          <w:sz w:val="28"/>
          <w:szCs w:val="28"/>
        </w:rPr>
        <w:t>публики Дагестан, подведомственных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 Министерству</w:t>
      </w:r>
      <w:r w:rsidR="004A78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 xml:space="preserve">по физической </w:t>
      </w:r>
      <w:r w:rsidR="004A785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="004A7856" w:rsidRPr="004A7856">
        <w:rPr>
          <w:rFonts w:ascii="Times New Roman" w:hAnsi="Times New Roman" w:cs="Times New Roman"/>
          <w:b/>
          <w:bCs/>
          <w:sz w:val="28"/>
          <w:szCs w:val="28"/>
        </w:rPr>
        <w:t>культуре и спорту Республики Дагестан</w:t>
      </w:r>
    </w:p>
    <w:p w14:paraId="3089EC5C" w14:textId="77777777" w:rsidR="00E87F7F" w:rsidRDefault="00E87F7F" w:rsidP="000752FA">
      <w:pPr>
        <w:spacing w:after="0" w:line="24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363D542C" w14:textId="77777777" w:rsidR="00583D81" w:rsidRPr="00D334AE" w:rsidRDefault="00D334AE" w:rsidP="00D334AE">
      <w:pPr>
        <w:tabs>
          <w:tab w:val="left" w:pos="709"/>
          <w:tab w:val="left" w:pos="5670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D334A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67B7" w:rsidRPr="00D334AE">
        <w:rPr>
          <w:rFonts w:ascii="Times New Roman" w:hAnsi="Times New Roman" w:cs="Times New Roman"/>
          <w:sz w:val="28"/>
          <w:szCs w:val="28"/>
        </w:rPr>
        <w:t xml:space="preserve">По </w:t>
      </w:r>
      <w:r w:rsidR="00583D81" w:rsidRPr="00D334AE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="00295A1D" w:rsidRPr="00D334AE">
        <w:rPr>
          <w:rFonts w:ascii="Times New Roman" w:hAnsi="Times New Roman" w:cs="Times New Roman"/>
          <w:sz w:val="28"/>
          <w:szCs w:val="28"/>
        </w:rPr>
        <w:t>конкурса</w:t>
      </w:r>
      <w:r w:rsidR="00A16B1C">
        <w:rPr>
          <w:rFonts w:ascii="Times New Roman" w:hAnsi="Times New Roman" w:cs="Times New Roman"/>
          <w:sz w:val="28"/>
          <w:szCs w:val="28"/>
        </w:rPr>
        <w:t>,</w:t>
      </w:r>
      <w:r w:rsidR="00583D81" w:rsidRPr="00D334AE">
        <w:rPr>
          <w:rFonts w:ascii="Times New Roman" w:hAnsi="Times New Roman" w:cs="Times New Roman"/>
          <w:sz w:val="28"/>
          <w:szCs w:val="28"/>
        </w:rPr>
        <w:t xml:space="preserve"> состоявшегося 21 марта 2023 года,</w:t>
      </w:r>
      <w:r w:rsidR="00295A1D" w:rsidRPr="00D334AE">
        <w:rPr>
          <w:rFonts w:ascii="Times New Roman" w:hAnsi="Times New Roman" w:cs="Times New Roman"/>
          <w:sz w:val="28"/>
          <w:szCs w:val="28"/>
        </w:rPr>
        <w:t xml:space="preserve"> </w:t>
      </w:r>
      <w:r w:rsidR="000C0621" w:rsidRPr="00D334AE">
        <w:rPr>
          <w:rFonts w:ascii="Times New Roman" w:hAnsi="Times New Roman" w:cs="Times New Roman"/>
          <w:sz w:val="28"/>
          <w:szCs w:val="28"/>
        </w:rPr>
        <w:t>Конкурсной к</w:t>
      </w:r>
      <w:r w:rsidR="000752FA" w:rsidRPr="00D334AE">
        <w:rPr>
          <w:rFonts w:ascii="Times New Roman" w:hAnsi="Times New Roman" w:cs="Times New Roman"/>
          <w:sz w:val="28"/>
          <w:szCs w:val="28"/>
        </w:rPr>
        <w:t>омиссией</w:t>
      </w:r>
      <w:r w:rsidRPr="00D334AE">
        <w:rPr>
          <w:rFonts w:ascii="Times New Roman" w:hAnsi="Times New Roman" w:cs="Times New Roman"/>
          <w:bCs/>
          <w:sz w:val="28"/>
          <w:szCs w:val="28"/>
        </w:rPr>
        <w:t xml:space="preserve"> по проведению конкурса на замещение вакантной должности директора государственного бюджетного учреждения Республики Дагестан, подведомственного Министерству по физической культуре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D334AE">
        <w:rPr>
          <w:rFonts w:ascii="Times New Roman" w:hAnsi="Times New Roman" w:cs="Times New Roman"/>
          <w:bCs/>
          <w:sz w:val="28"/>
          <w:szCs w:val="28"/>
        </w:rPr>
        <w:t xml:space="preserve"> и спорту Республики Дагестан  п</w:t>
      </w:r>
      <w:r w:rsidR="00295A1D" w:rsidRPr="00D334AE">
        <w:rPr>
          <w:rFonts w:ascii="Times New Roman" w:hAnsi="Times New Roman" w:cs="Times New Roman"/>
          <w:sz w:val="28"/>
          <w:szCs w:val="28"/>
        </w:rPr>
        <w:t>ринято решение</w:t>
      </w:r>
      <w:r w:rsidR="00583D81" w:rsidRPr="00D334AE">
        <w:rPr>
          <w:rFonts w:ascii="Times New Roman" w:hAnsi="Times New Roman" w:cs="Times New Roman"/>
          <w:sz w:val="28"/>
          <w:szCs w:val="28"/>
        </w:rPr>
        <w:t xml:space="preserve"> п</w:t>
      </w:r>
      <w:r w:rsidR="00E87F7F" w:rsidRPr="00D334AE">
        <w:rPr>
          <w:rFonts w:ascii="Times New Roman" w:hAnsi="Times New Roman" w:cs="Times New Roman"/>
          <w:sz w:val="28"/>
          <w:szCs w:val="28"/>
        </w:rPr>
        <w:t>ризнать победителем конкурса на замещение вакантн</w:t>
      </w:r>
      <w:r w:rsidR="00583D81" w:rsidRPr="00D334AE">
        <w:rPr>
          <w:rFonts w:ascii="Times New Roman" w:hAnsi="Times New Roman" w:cs="Times New Roman"/>
          <w:sz w:val="28"/>
          <w:szCs w:val="28"/>
        </w:rPr>
        <w:t>ой</w:t>
      </w:r>
      <w:r w:rsidR="00E87F7F" w:rsidRPr="00D334AE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583D81" w:rsidRPr="00D334AE">
        <w:rPr>
          <w:rFonts w:ascii="Times New Roman" w:hAnsi="Times New Roman" w:cs="Times New Roman"/>
          <w:sz w:val="28"/>
          <w:szCs w:val="28"/>
        </w:rPr>
        <w:t>и:</w:t>
      </w:r>
      <w:r w:rsidR="00E87F7F" w:rsidRPr="00D334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D2F226" w14:textId="77777777" w:rsidR="00E87F7F" w:rsidRPr="00583D81" w:rsidRDefault="00D334AE" w:rsidP="00583D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E87F7F">
        <w:rPr>
          <w:rFonts w:ascii="Times New Roman" w:hAnsi="Times New Roman" w:cs="Times New Roman"/>
          <w:sz w:val="28"/>
          <w:szCs w:val="28"/>
        </w:rPr>
        <w:t>–</w:t>
      </w:r>
      <w:r w:rsidR="00583D81">
        <w:rPr>
          <w:rFonts w:ascii="Times New Roman" w:hAnsi="Times New Roman" w:cs="Times New Roman"/>
          <w:sz w:val="28"/>
          <w:szCs w:val="28"/>
        </w:rPr>
        <w:t xml:space="preserve"> директора г</w:t>
      </w:r>
      <w:r w:rsidR="00E87F7F" w:rsidRPr="00E87F7F">
        <w:rPr>
          <w:rFonts w:ascii="Times New Roman" w:hAnsi="Times New Roman" w:cs="Times New Roman"/>
          <w:sz w:val="28"/>
          <w:szCs w:val="28"/>
        </w:rPr>
        <w:t>осударственное бюджетное учреждение Республики Дагестан «Стадион имени олимпийской чемпионки Елены Исинбаевой»</w:t>
      </w:r>
      <w:r w:rsidR="00E87F7F" w:rsidRPr="00E87F7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87F7F" w:rsidRPr="00E87F7F">
        <w:rPr>
          <w:rFonts w:ascii="Times New Roman" w:hAnsi="Times New Roman" w:cs="Times New Roman"/>
          <w:sz w:val="28"/>
          <w:szCs w:val="28"/>
        </w:rPr>
        <w:t xml:space="preserve">– </w:t>
      </w:r>
      <w:r w:rsidR="00E87F7F" w:rsidRPr="00583D81">
        <w:rPr>
          <w:rFonts w:ascii="Times New Roman" w:hAnsi="Times New Roman" w:cs="Times New Roman"/>
          <w:b/>
          <w:sz w:val="28"/>
          <w:szCs w:val="28"/>
        </w:rPr>
        <w:t>Гитинова Насрудина Джамалудиновича</w:t>
      </w:r>
      <w:r w:rsidR="00E87F7F" w:rsidRPr="00583D81">
        <w:rPr>
          <w:rFonts w:ascii="Times New Roman" w:hAnsi="Times New Roman" w:cs="Times New Roman"/>
          <w:b/>
          <w:spacing w:val="-4"/>
          <w:sz w:val="28"/>
          <w:szCs w:val="28"/>
        </w:rPr>
        <w:t>;</w:t>
      </w:r>
    </w:p>
    <w:p w14:paraId="5CA097A9" w14:textId="77777777" w:rsidR="00E87F7F" w:rsidRPr="00583D81" w:rsidRDefault="00583D81" w:rsidP="00583D8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334AE" w:rsidRPr="00E87F7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директора г</w:t>
      </w:r>
      <w:r w:rsidR="00E87F7F" w:rsidRPr="00E87F7F">
        <w:rPr>
          <w:rFonts w:ascii="Times New Roman" w:hAnsi="Times New Roman" w:cs="Times New Roman"/>
          <w:sz w:val="28"/>
          <w:szCs w:val="28"/>
        </w:rPr>
        <w:t>осударственное бюджетное учреждение Республики Дагестан «Региональный центр спортивной подготовки сборных команд»</w:t>
      </w:r>
      <w:r w:rsidR="00E87F7F" w:rsidRPr="00E87F7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87F7F" w:rsidRPr="00E87F7F">
        <w:rPr>
          <w:rFonts w:ascii="Times New Roman" w:hAnsi="Times New Roman" w:cs="Times New Roman"/>
          <w:sz w:val="28"/>
          <w:szCs w:val="28"/>
        </w:rPr>
        <w:t>–</w:t>
      </w:r>
      <w:r w:rsidR="00E87F7F" w:rsidRPr="00E87F7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87F7F" w:rsidRPr="00583D81">
        <w:rPr>
          <w:rFonts w:ascii="Times New Roman" w:hAnsi="Times New Roman" w:cs="Times New Roman"/>
          <w:b/>
          <w:sz w:val="28"/>
          <w:szCs w:val="28"/>
        </w:rPr>
        <w:t>Зирарова Рашида Абдулмажидовича</w:t>
      </w:r>
      <w:r w:rsidR="00E87F7F" w:rsidRPr="00583D81">
        <w:rPr>
          <w:rFonts w:ascii="Times New Roman" w:hAnsi="Times New Roman" w:cs="Times New Roman"/>
          <w:b/>
          <w:spacing w:val="-4"/>
          <w:sz w:val="28"/>
          <w:szCs w:val="28"/>
        </w:rPr>
        <w:t>;</w:t>
      </w:r>
    </w:p>
    <w:p w14:paraId="17E711E7" w14:textId="77777777" w:rsidR="00E87F7F" w:rsidRPr="00583D81" w:rsidRDefault="00D334AE" w:rsidP="00E87F7F">
      <w:pPr>
        <w:pStyle w:val="HTML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F7F">
        <w:rPr>
          <w:rFonts w:ascii="Times New Roman" w:hAnsi="Times New Roman" w:cs="Times New Roman"/>
          <w:sz w:val="28"/>
          <w:szCs w:val="28"/>
        </w:rPr>
        <w:t>–</w:t>
      </w:r>
      <w:r w:rsidR="00583D81">
        <w:rPr>
          <w:rFonts w:ascii="Times New Roman" w:hAnsi="Times New Roman" w:cs="Times New Roman"/>
          <w:sz w:val="28"/>
          <w:szCs w:val="28"/>
        </w:rPr>
        <w:t xml:space="preserve"> директора г</w:t>
      </w:r>
      <w:r w:rsidR="00E87F7F" w:rsidRPr="00E87F7F">
        <w:rPr>
          <w:rFonts w:ascii="Times New Roman" w:hAnsi="Times New Roman" w:cs="Times New Roman"/>
          <w:sz w:val="28"/>
          <w:szCs w:val="28"/>
        </w:rPr>
        <w:t xml:space="preserve">осударственное бюджетное учреждение Республики Дагестан «Спортивная школа олимпийского резерва «Динамо» – </w:t>
      </w:r>
      <w:r w:rsidR="00E87F7F" w:rsidRPr="00583D81">
        <w:rPr>
          <w:rFonts w:ascii="Times New Roman" w:hAnsi="Times New Roman" w:cs="Times New Roman"/>
          <w:b/>
          <w:sz w:val="28"/>
          <w:szCs w:val="28"/>
        </w:rPr>
        <w:t>Абудалаева Башира Саадулаевича.</w:t>
      </w:r>
    </w:p>
    <w:p w14:paraId="16A686CA" w14:textId="77777777" w:rsidR="005649D0" w:rsidRPr="00717A33" w:rsidRDefault="00822DC5" w:rsidP="00822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54B46A07" w14:textId="01EBF319" w:rsidR="005649D0" w:rsidRPr="00B841B2" w:rsidRDefault="005649D0" w:rsidP="00B841B2">
      <w:pPr>
        <w:pStyle w:val="a5"/>
        <w:tabs>
          <w:tab w:val="left" w:pos="709"/>
        </w:tabs>
        <w:spacing w:after="0" w:line="240" w:lineRule="auto"/>
        <w:ind w:left="142"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83D81">
        <w:rPr>
          <w:rFonts w:ascii="Times New Roman" w:hAnsi="Times New Roman" w:cs="Times New Roman"/>
          <w:sz w:val="28"/>
          <w:szCs w:val="28"/>
        </w:rPr>
        <w:t>Конкурсанты</w:t>
      </w:r>
      <w:proofErr w:type="gramEnd"/>
      <w:r w:rsidRPr="00583D81">
        <w:rPr>
          <w:rFonts w:ascii="Times New Roman" w:hAnsi="Times New Roman" w:cs="Times New Roman"/>
          <w:sz w:val="28"/>
          <w:szCs w:val="28"/>
        </w:rPr>
        <w:t xml:space="preserve"> не прошедшие конкурсный отбор, могут забрать   </w:t>
      </w:r>
      <w:r w:rsidRPr="0058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документы, представленные для участия в конкурсе, в отделе </w:t>
      </w:r>
      <w:r w:rsidR="00C63D70" w:rsidRPr="0058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</w:t>
      </w:r>
      <w:r w:rsidRPr="0058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вопросам государственной службы, кадров и делопроизводства Министерства по физической культуре и спорта Республики Дагестан </w:t>
      </w:r>
      <w:r w:rsidR="00C63D70" w:rsidRPr="0058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583D81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 3-х лет со дня завершения конкурса</w:t>
      </w:r>
      <w:r w:rsidR="00583D8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14:paraId="2854818F" w14:textId="77777777" w:rsidR="00E87F7F" w:rsidRPr="00583D81" w:rsidRDefault="00E87F7F" w:rsidP="00583D81">
      <w:pPr>
        <w:pStyle w:val="a3"/>
        <w:spacing w:after="0" w:line="240" w:lineRule="auto"/>
        <w:ind w:left="785"/>
        <w:rPr>
          <w:rFonts w:ascii="Times New Roman" w:hAnsi="Times New Roman" w:cs="Times New Roman"/>
          <w:sz w:val="28"/>
          <w:szCs w:val="28"/>
        </w:rPr>
      </w:pPr>
    </w:p>
    <w:sectPr w:rsidR="00E87F7F" w:rsidRPr="00583D81" w:rsidSect="00E73A81">
      <w:pgSz w:w="11906" w:h="16838" w:code="9"/>
      <w:pgMar w:top="1135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66916"/>
    <w:multiLevelType w:val="hybridMultilevel"/>
    <w:tmpl w:val="70084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800A9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42084"/>
    <w:multiLevelType w:val="hybridMultilevel"/>
    <w:tmpl w:val="8CC2519A"/>
    <w:lvl w:ilvl="0" w:tplc="E76A6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5A1A2B"/>
    <w:multiLevelType w:val="hybridMultilevel"/>
    <w:tmpl w:val="3BF22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0117C"/>
    <w:multiLevelType w:val="hybridMultilevel"/>
    <w:tmpl w:val="FD066244"/>
    <w:lvl w:ilvl="0" w:tplc="EBF84E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4DF3973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B04A0"/>
    <w:multiLevelType w:val="hybridMultilevel"/>
    <w:tmpl w:val="2C0A00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07C52B1"/>
    <w:multiLevelType w:val="hybridMultilevel"/>
    <w:tmpl w:val="0882BDB6"/>
    <w:lvl w:ilvl="0" w:tplc="E76A67DA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427"/>
    <w:rsid w:val="000752FA"/>
    <w:rsid w:val="000846AF"/>
    <w:rsid w:val="000910D2"/>
    <w:rsid w:val="000C0621"/>
    <w:rsid w:val="00186FFD"/>
    <w:rsid w:val="001A4A72"/>
    <w:rsid w:val="00290F61"/>
    <w:rsid w:val="00295A1D"/>
    <w:rsid w:val="00324EB3"/>
    <w:rsid w:val="003D5652"/>
    <w:rsid w:val="003E1216"/>
    <w:rsid w:val="003F3C92"/>
    <w:rsid w:val="00404D25"/>
    <w:rsid w:val="00405439"/>
    <w:rsid w:val="004073B2"/>
    <w:rsid w:val="00453B29"/>
    <w:rsid w:val="004A7856"/>
    <w:rsid w:val="004B6EF1"/>
    <w:rsid w:val="004C1013"/>
    <w:rsid w:val="004E1503"/>
    <w:rsid w:val="005649D0"/>
    <w:rsid w:val="00583D81"/>
    <w:rsid w:val="005C5854"/>
    <w:rsid w:val="006C6207"/>
    <w:rsid w:val="006E309E"/>
    <w:rsid w:val="006E4871"/>
    <w:rsid w:val="00717A33"/>
    <w:rsid w:val="007A3DC1"/>
    <w:rsid w:val="007D7E54"/>
    <w:rsid w:val="00805CFE"/>
    <w:rsid w:val="00822DC5"/>
    <w:rsid w:val="008748A1"/>
    <w:rsid w:val="008868AC"/>
    <w:rsid w:val="008F08CB"/>
    <w:rsid w:val="00905BF2"/>
    <w:rsid w:val="009E1A7F"/>
    <w:rsid w:val="00A16B1C"/>
    <w:rsid w:val="00A3781B"/>
    <w:rsid w:val="00AA0BE1"/>
    <w:rsid w:val="00AE6EA6"/>
    <w:rsid w:val="00B70D01"/>
    <w:rsid w:val="00B841B2"/>
    <w:rsid w:val="00C068E2"/>
    <w:rsid w:val="00C57A76"/>
    <w:rsid w:val="00C63D70"/>
    <w:rsid w:val="00C9295D"/>
    <w:rsid w:val="00C96E80"/>
    <w:rsid w:val="00CC67B7"/>
    <w:rsid w:val="00CD38A2"/>
    <w:rsid w:val="00CE3AE3"/>
    <w:rsid w:val="00CF4DFB"/>
    <w:rsid w:val="00D21413"/>
    <w:rsid w:val="00D27731"/>
    <w:rsid w:val="00D334AE"/>
    <w:rsid w:val="00DB3427"/>
    <w:rsid w:val="00DD614E"/>
    <w:rsid w:val="00E73A81"/>
    <w:rsid w:val="00E87F7F"/>
    <w:rsid w:val="00EC3A41"/>
    <w:rsid w:val="00EC4D24"/>
    <w:rsid w:val="00ED21C3"/>
    <w:rsid w:val="00F07786"/>
    <w:rsid w:val="00F167DA"/>
    <w:rsid w:val="00F5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3D715"/>
  <w15:docId w15:val="{76446680-4E5F-4ACA-8D5E-7D56BE43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E"/>
    <w:pPr>
      <w:ind w:left="720"/>
      <w:contextualSpacing/>
    </w:pPr>
  </w:style>
  <w:style w:type="paragraph" w:styleId="2">
    <w:name w:val="Body Text Indent 2"/>
    <w:basedOn w:val="a"/>
    <w:link w:val="20"/>
    <w:rsid w:val="006C62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C620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29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unhideWhenUsed/>
    <w:rsid w:val="005649D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5649D0"/>
  </w:style>
  <w:style w:type="paragraph" w:styleId="a7">
    <w:name w:val="Body Text"/>
    <w:basedOn w:val="a"/>
    <w:link w:val="a8"/>
    <w:uiPriority w:val="99"/>
    <w:semiHidden/>
    <w:unhideWhenUsed/>
    <w:rsid w:val="00E87F7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87F7F"/>
  </w:style>
  <w:style w:type="paragraph" w:styleId="HTML">
    <w:name w:val="HTML Preformatted"/>
    <w:basedOn w:val="a"/>
    <w:link w:val="HTML0"/>
    <w:rsid w:val="00E87F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87F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05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cp:lastPrinted>2022-11-09T09:58:00Z</cp:lastPrinted>
  <dcterms:created xsi:type="dcterms:W3CDTF">2023-03-31T12:40:00Z</dcterms:created>
  <dcterms:modified xsi:type="dcterms:W3CDTF">2023-03-31T13:36:00Z</dcterms:modified>
</cp:coreProperties>
</file>